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Rhetoric Notes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Type of Rhetoric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Definition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Examples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